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spacing w:line="550" w:lineRule="exact"/>
        <w:ind w:left="2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伊吾县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面向社会公开招聘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社区工作者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表</w:t>
      </w:r>
    </w:p>
    <w:p>
      <w:pPr>
        <w:spacing w:line="240" w:lineRule="exact"/>
        <w:ind w:left="1277" w:hanging="1276" w:hangingChars="399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4"/>
        <w:tblW w:w="915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39"/>
        <w:gridCol w:w="1118"/>
        <w:gridCol w:w="1268"/>
        <w:gridCol w:w="1120"/>
        <w:gridCol w:w="1256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户  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 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  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时  间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  聘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  位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dotted"/>
                <w:lang w:val="en-US" w:eastAsia="zh-CN"/>
              </w:rPr>
              <w:t>岗位代码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份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u w:val="dotted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及所学专业</w:t>
            </w:r>
          </w:p>
        </w:tc>
        <w:tc>
          <w:tcPr>
            <w:tcW w:w="7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7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  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  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年月至年月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在何处学习或工作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诚信承诺</w:t>
            </w:r>
          </w:p>
        </w:tc>
        <w:tc>
          <w:tcPr>
            <w:tcW w:w="7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本人承诺：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一、真实、准确地提供本人证件、资料等相关材料；同时准确填写及核对有效的身份证号、手机号等个人信息，并保证招聘期间联系通畅。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二、不弄虚作假，不伪造使用假照片、假证件。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对违反以上承诺所造成的的后果，本人自愿承担相应责任。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     本人签名：</w:t>
            </w:r>
          </w:p>
          <w:p>
            <w:pPr>
              <w:numPr>
                <w:ilvl w:val="0"/>
                <w:numId w:val="0"/>
              </w:numPr>
              <w:ind w:firstLine="4560" w:firstLineChars="19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审核意见</w:t>
            </w:r>
          </w:p>
        </w:tc>
        <w:tc>
          <w:tcPr>
            <w:tcW w:w="7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850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2C"/>
    <w:rsid w:val="000324D2"/>
    <w:rsid w:val="000A15C0"/>
    <w:rsid w:val="000C5D1B"/>
    <w:rsid w:val="001F2451"/>
    <w:rsid w:val="002F7905"/>
    <w:rsid w:val="00376E6A"/>
    <w:rsid w:val="004A25B3"/>
    <w:rsid w:val="00551DB2"/>
    <w:rsid w:val="0071122C"/>
    <w:rsid w:val="007F1A82"/>
    <w:rsid w:val="007F434D"/>
    <w:rsid w:val="00AC74DA"/>
    <w:rsid w:val="00C00ADF"/>
    <w:rsid w:val="4D53088B"/>
    <w:rsid w:val="6EB62222"/>
    <w:rsid w:val="6EC113A1"/>
    <w:rsid w:val="71BF79FD"/>
    <w:rsid w:val="7725183C"/>
    <w:rsid w:val="7AC603A3"/>
    <w:rsid w:val="7C1130EC"/>
    <w:rsid w:val="7C121FC2"/>
    <w:rsid w:val="DB874222"/>
    <w:rsid w:val="E6E75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2018-12-28T20:37:00Z</dcterms:created>
  <dc:creator>User</dc:creator>
  <cp:lastModifiedBy>hmzwnw</cp:lastModifiedBy>
  <dcterms:modified xsi:type="dcterms:W3CDTF">2022-10-23T10:37:21Z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